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DF3" w14:textId="4F754C7B" w:rsidR="00905E92" w:rsidRPr="001056B9" w:rsidRDefault="001056B9" w:rsidP="001056B9">
      <w:hyperlink r:id="rId5" w:history="1">
        <w:r>
          <w:rPr>
            <w:rStyle w:val="Hyperlink"/>
          </w:rPr>
          <w:t>Privacy policy - Wrexham AFC</w:t>
        </w:r>
      </w:hyperlink>
    </w:p>
    <w:sectPr w:rsidR="00905E92" w:rsidRPr="0010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44C3"/>
    <w:multiLevelType w:val="multilevel"/>
    <w:tmpl w:val="514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3C9D"/>
    <w:multiLevelType w:val="multilevel"/>
    <w:tmpl w:val="054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6142C"/>
    <w:multiLevelType w:val="multilevel"/>
    <w:tmpl w:val="114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C6B9E"/>
    <w:multiLevelType w:val="multilevel"/>
    <w:tmpl w:val="D360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51B53"/>
    <w:multiLevelType w:val="multilevel"/>
    <w:tmpl w:val="FF7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37C9C"/>
    <w:multiLevelType w:val="multilevel"/>
    <w:tmpl w:val="72D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F53EE"/>
    <w:multiLevelType w:val="multilevel"/>
    <w:tmpl w:val="440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53B14"/>
    <w:multiLevelType w:val="multilevel"/>
    <w:tmpl w:val="5AF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F04E5"/>
    <w:multiLevelType w:val="multilevel"/>
    <w:tmpl w:val="C59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721BC"/>
    <w:multiLevelType w:val="multilevel"/>
    <w:tmpl w:val="B9D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D5C1C"/>
    <w:multiLevelType w:val="multilevel"/>
    <w:tmpl w:val="CD1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458E4"/>
    <w:multiLevelType w:val="multilevel"/>
    <w:tmpl w:val="C79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60744"/>
    <w:multiLevelType w:val="multilevel"/>
    <w:tmpl w:val="F6B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03A12"/>
    <w:multiLevelType w:val="multilevel"/>
    <w:tmpl w:val="248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88251">
    <w:abstractNumId w:val="6"/>
  </w:num>
  <w:num w:numId="2" w16cid:durableId="476074593">
    <w:abstractNumId w:val="0"/>
  </w:num>
  <w:num w:numId="3" w16cid:durableId="782454233">
    <w:abstractNumId w:val="4"/>
  </w:num>
  <w:num w:numId="4" w16cid:durableId="51269902">
    <w:abstractNumId w:val="1"/>
  </w:num>
  <w:num w:numId="5" w16cid:durableId="1988585254">
    <w:abstractNumId w:val="5"/>
  </w:num>
  <w:num w:numId="6" w16cid:durableId="2062629987">
    <w:abstractNumId w:val="8"/>
  </w:num>
  <w:num w:numId="7" w16cid:durableId="2045405864">
    <w:abstractNumId w:val="9"/>
  </w:num>
  <w:num w:numId="8" w16cid:durableId="249702346">
    <w:abstractNumId w:val="11"/>
  </w:num>
  <w:num w:numId="9" w16cid:durableId="1296787619">
    <w:abstractNumId w:val="2"/>
  </w:num>
  <w:num w:numId="10" w16cid:durableId="636960587">
    <w:abstractNumId w:val="13"/>
  </w:num>
  <w:num w:numId="11" w16cid:durableId="217057212">
    <w:abstractNumId w:val="7"/>
  </w:num>
  <w:num w:numId="12" w16cid:durableId="1406999434">
    <w:abstractNumId w:val="10"/>
  </w:num>
  <w:num w:numId="13" w16cid:durableId="325867550">
    <w:abstractNumId w:val="3"/>
  </w:num>
  <w:num w:numId="14" w16cid:durableId="1964847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E7"/>
    <w:rsid w:val="00077ACD"/>
    <w:rsid w:val="001056B9"/>
    <w:rsid w:val="001C4EE7"/>
    <w:rsid w:val="003E07C3"/>
    <w:rsid w:val="00905E92"/>
    <w:rsid w:val="00A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D64"/>
  <w15:chartTrackingRefBased/>
  <w15:docId w15:val="{1D65C561-7164-4380-9C93-2B8AF1F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5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672">
          <w:marLeft w:val="0"/>
          <w:marRight w:val="0"/>
          <w:marTop w:val="0"/>
          <w:marBottom w:val="0"/>
          <w:divBdr>
            <w:top w:val="single" w:sz="2" w:space="0" w:color="F3F3F3"/>
            <w:left w:val="single" w:sz="2" w:space="0" w:color="F3F3F3"/>
            <w:bottom w:val="single" w:sz="2" w:space="0" w:color="F3F3F3"/>
            <w:right w:val="single" w:sz="2" w:space="0" w:color="F3F3F3"/>
          </w:divBdr>
        </w:div>
        <w:div w:id="245576667">
          <w:marLeft w:val="0"/>
          <w:marRight w:val="0"/>
          <w:marTop w:val="0"/>
          <w:marBottom w:val="0"/>
          <w:divBdr>
            <w:top w:val="single" w:sz="2" w:space="0" w:color="F3F3F3"/>
            <w:left w:val="single" w:sz="2" w:space="0" w:color="F3F3F3"/>
            <w:bottom w:val="single" w:sz="2" w:space="0" w:color="F3F3F3"/>
            <w:right w:val="single" w:sz="2" w:space="0" w:color="F3F3F3"/>
          </w:divBdr>
          <w:divsChild>
            <w:div w:id="34240497">
              <w:marLeft w:val="0"/>
              <w:marRight w:val="0"/>
              <w:marTop w:val="0"/>
              <w:marBottom w:val="0"/>
              <w:divBdr>
                <w:top w:val="single" w:sz="2" w:space="0" w:color="F3F3F3"/>
                <w:left w:val="single" w:sz="2" w:space="0" w:color="F3F3F3"/>
                <w:bottom w:val="single" w:sz="2" w:space="0" w:color="F3F3F3"/>
                <w:right w:val="single" w:sz="2" w:space="0" w:color="F3F3F3"/>
              </w:divBdr>
              <w:divsChild>
                <w:div w:id="1907717932">
                  <w:marLeft w:val="0"/>
                  <w:marRight w:val="0"/>
                  <w:marTop w:val="0"/>
                  <w:marBottom w:val="0"/>
                  <w:divBdr>
                    <w:top w:val="single" w:sz="2" w:space="0" w:color="F3F3F3"/>
                    <w:left w:val="single" w:sz="2" w:space="0" w:color="F3F3F3"/>
                    <w:bottom w:val="single" w:sz="2" w:space="0" w:color="F3F3F3"/>
                    <w:right w:val="single" w:sz="2" w:space="0" w:color="F3F3F3"/>
                  </w:divBdr>
                  <w:divsChild>
                    <w:div w:id="191767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3F3"/>
                        <w:left w:val="single" w:sz="2" w:space="0" w:color="F3F3F3"/>
                        <w:bottom w:val="single" w:sz="2" w:space="0" w:color="F3F3F3"/>
                        <w:right w:val="single" w:sz="2" w:space="0" w:color="F3F3F3"/>
                      </w:divBdr>
                      <w:divsChild>
                        <w:div w:id="885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3F3F3"/>
                            <w:left w:val="single" w:sz="2" w:space="0" w:color="F3F3F3"/>
                            <w:bottom w:val="single" w:sz="2" w:space="0" w:color="F3F3F3"/>
                            <w:right w:val="single" w:sz="2" w:space="0" w:color="F3F3F3"/>
                          </w:divBdr>
                          <w:divsChild>
                            <w:div w:id="2126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2" w:space="0" w:color="F3F3F3"/>
                                <w:bottom w:val="single" w:sz="2" w:space="0" w:color="F3F3F3"/>
                                <w:right w:val="single" w:sz="2" w:space="0" w:color="F3F3F3"/>
                              </w:divBdr>
                              <w:divsChild>
                                <w:div w:id="155551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F3F3F3"/>
                                    <w:left w:val="single" w:sz="2" w:space="12" w:color="F3F3F3"/>
                                    <w:bottom w:val="single" w:sz="2" w:space="6" w:color="F3F3F3"/>
                                    <w:right w:val="single" w:sz="2" w:space="12" w:color="F3F3F3"/>
                                  </w:divBdr>
                                  <w:divsChild>
                                    <w:div w:id="109945051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57700978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27351725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214238431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69739135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95297803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928801583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75578104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902909881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843275067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rexhamafc.co.uk/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Bradley</dc:creator>
  <cp:keywords/>
  <dc:description/>
  <cp:lastModifiedBy>Ann-Marie Bradley</cp:lastModifiedBy>
  <cp:revision>2</cp:revision>
  <cp:lastPrinted>2025-06-02T10:51:00Z</cp:lastPrinted>
  <dcterms:created xsi:type="dcterms:W3CDTF">2025-06-02T10:51:00Z</dcterms:created>
  <dcterms:modified xsi:type="dcterms:W3CDTF">2025-06-02T10:51:00Z</dcterms:modified>
</cp:coreProperties>
</file>